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58" w:rsidRPr="00076458" w:rsidRDefault="00076458" w:rsidP="00076458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ФЕДЕРАЦИЯ</w:t>
      </w:r>
    </w:p>
    <w:p w:rsidR="00076458" w:rsidRPr="00076458" w:rsidRDefault="00076458" w:rsidP="00076458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 ОБЛАСТЬ ИРКУТСКИЙ РАЙОН</w:t>
      </w:r>
    </w:p>
    <w:p w:rsidR="00076458" w:rsidRPr="00076458" w:rsidRDefault="00076458" w:rsidP="00076458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6458" w:rsidRPr="00076458" w:rsidRDefault="00076458" w:rsidP="00076458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ХОМУТОВСКОЕ МУНИЦИПАЛЬНОЕ ОБРАЗОВАНИЕ</w:t>
      </w:r>
    </w:p>
    <w:p w:rsidR="00076458" w:rsidRPr="00076458" w:rsidRDefault="00076458" w:rsidP="00076458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6458" w:rsidRPr="00076458" w:rsidRDefault="00076458" w:rsidP="00076458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</w:p>
    <w:p w:rsidR="00076458" w:rsidRPr="00076458" w:rsidRDefault="00076458" w:rsidP="00076458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6458" w:rsidRPr="00076458" w:rsidRDefault="00076458" w:rsidP="00076458">
      <w:pPr>
        <w:spacing w:after="0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076458" w:rsidRPr="00076458" w:rsidRDefault="00076458" w:rsidP="00076458">
      <w:pPr>
        <w:spacing w:after="192" w:line="264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 </w:t>
      </w:r>
    </w:p>
    <w:p w:rsidR="00076458" w:rsidRPr="00076458" w:rsidRDefault="00076458" w:rsidP="00076458">
      <w:pPr>
        <w:spacing w:after="0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27.09.2016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 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№__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216_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______о/</w:t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</w:p>
    <w:p w:rsidR="00076458" w:rsidRPr="00076458" w:rsidRDefault="00076458" w:rsidP="00076458">
      <w:pPr>
        <w:spacing w:after="192" w:line="264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.Х</w:t>
      </w:r>
      <w:proofErr w:type="gram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омутово</w:t>
      </w:r>
    </w:p>
    <w:p w:rsidR="00076458" w:rsidRPr="00076458" w:rsidRDefault="00076458" w:rsidP="00076458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076458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76458" w:rsidRPr="00076458" w:rsidRDefault="00076458" w:rsidP="00076458">
      <w:pPr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введении «Особого противопожарного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режима» в жилом секторе на территории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076458" w:rsidRPr="00076458" w:rsidRDefault="00076458" w:rsidP="00076458">
      <w:pPr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 </w:t>
      </w:r>
    </w:p>
    <w:p w:rsidR="00076458" w:rsidRPr="00076458" w:rsidRDefault="00076458" w:rsidP="00076458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соответствии  со ст. 14  Федерального закона от 06.10.2003 года  №131-ФЗ «Об общих принципах организации местного самоуправления в Российской Федерации», ст.11 Федерального Закона от 21.12.1994 года №68-ФЗ «О защите населения и территорий от чрезвычайных ситуаций природного и техногенного характера», ст. 19, ст.30 Федерального закона от 21.12.1994 года № 69-ФЗ  «О пожарной безопасности», с  Федеральным законом от 22.07.2008 года № 123</w:t>
      </w:r>
      <w:proofErr w:type="gram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«Технический регламент о требованиях пожарной безопасности»,  Постановлением Правительства Российской Федерации от 30.12.2003 года № 794 «О единой государственной системе предупреждения и ликвидации чрезвычайных ситуаций», Постановлением Правительства Российской Федерации от 25.04.2012 года № 390 «О противопожарном режиме», в целях профилактики гибели людей на пожарах, усиления первичных мер пожарной безопасности на территории поселения, руководствуясь  ст. 6 Устава </w:t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  <w:proofErr w:type="gramEnd"/>
    </w:p>
    <w:p w:rsidR="00076458" w:rsidRPr="00076458" w:rsidRDefault="00076458" w:rsidP="00076458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076458" w:rsidRPr="00076458" w:rsidRDefault="00076458" w:rsidP="00076458">
      <w:pPr>
        <w:numPr>
          <w:ilvl w:val="0"/>
          <w:numId w:val="1"/>
        </w:numPr>
        <w:spacing w:after="0" w:line="240" w:lineRule="auto"/>
        <w:ind w:left="0"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началом отопительного сезона и повышением пожарной опасности установить на территории </w:t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с 28.09.2016 года  по 31.10.2016 года  «Особый противопожарный режим».</w:t>
      </w:r>
    </w:p>
    <w:p w:rsidR="00076458" w:rsidRPr="00076458" w:rsidRDefault="00076458" w:rsidP="00076458">
      <w:pPr>
        <w:numPr>
          <w:ilvl w:val="0"/>
          <w:numId w:val="1"/>
        </w:numPr>
        <w:spacing w:after="0" w:line="240" w:lineRule="auto"/>
        <w:ind w:left="0"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Создать постоянно действующий оперативный штаб на период установления особого противопожарного режима в составе:</w:t>
      </w:r>
    </w:p>
    <w:p w:rsidR="00076458" w:rsidRPr="00076458" w:rsidRDefault="00076458" w:rsidP="00076458">
      <w:pPr>
        <w:numPr>
          <w:ilvl w:val="1"/>
          <w:numId w:val="1"/>
        </w:numPr>
        <w:spacing w:after="0" w:line="240" w:lineRule="auto"/>
        <w:ind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Шелепов Владимир Леонтьевич – Первый заместитель Главы администрации – руководитель оперативного штаба;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Члены оперативного штаба:</w:t>
      </w:r>
    </w:p>
    <w:p w:rsidR="00076458" w:rsidRPr="00076458" w:rsidRDefault="00076458" w:rsidP="00076458">
      <w:pPr>
        <w:numPr>
          <w:ilvl w:val="1"/>
          <w:numId w:val="1"/>
        </w:numPr>
        <w:spacing w:after="0" w:line="240" w:lineRule="auto"/>
        <w:ind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Бердникова Ирина Викторовна – заместитель Главы по работе с территорией и Думой;</w:t>
      </w:r>
    </w:p>
    <w:p w:rsidR="00076458" w:rsidRPr="00076458" w:rsidRDefault="00076458" w:rsidP="00076458">
      <w:pPr>
        <w:numPr>
          <w:ilvl w:val="1"/>
          <w:numId w:val="1"/>
        </w:numPr>
        <w:spacing w:after="0" w:line="240" w:lineRule="auto"/>
        <w:ind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Несмеянова Марина Юрьевна – консультант социального отдела;</w:t>
      </w:r>
    </w:p>
    <w:p w:rsidR="00076458" w:rsidRPr="00076458" w:rsidRDefault="00076458" w:rsidP="00076458">
      <w:pPr>
        <w:numPr>
          <w:ilvl w:val="1"/>
          <w:numId w:val="1"/>
        </w:numPr>
        <w:spacing w:after="0" w:line="240" w:lineRule="auto"/>
        <w:ind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Шелепов Александр Леонтьевич – директор МКУ ХЭС </w:t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Секретарь оперативного штаба:</w:t>
      </w:r>
    </w:p>
    <w:p w:rsidR="00076458" w:rsidRPr="00076458" w:rsidRDefault="00076458" w:rsidP="00076458">
      <w:pPr>
        <w:numPr>
          <w:ilvl w:val="1"/>
          <w:numId w:val="1"/>
        </w:numPr>
        <w:spacing w:after="0" w:line="240" w:lineRule="auto"/>
        <w:ind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Лис Ирина Анатольевна – исполняющий обязанности ведущего специалиста по ГО и ЧС администрации </w:t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76458" w:rsidRPr="00076458" w:rsidRDefault="00076458" w:rsidP="00076458">
      <w:pPr>
        <w:numPr>
          <w:ilvl w:val="0"/>
          <w:numId w:val="1"/>
        </w:numPr>
        <w:spacing w:after="0" w:line="240" w:lineRule="auto"/>
        <w:ind w:left="0"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план мероприятий по профилактике сокращения количества пожаров и  усилению первичных мер пожарной безопасности в жилом секторе на период введения особого противопожарного режима (Приложение).</w:t>
      </w:r>
    </w:p>
    <w:p w:rsidR="00076458" w:rsidRPr="00076458" w:rsidRDefault="00076458" w:rsidP="00076458">
      <w:pPr>
        <w:numPr>
          <w:ilvl w:val="0"/>
          <w:numId w:val="1"/>
        </w:numPr>
        <w:spacing w:after="0" w:line="240" w:lineRule="auto"/>
        <w:ind w:left="0"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Опубликовать настоящее Постановление в установленном законом порядке.</w:t>
      </w:r>
    </w:p>
    <w:p w:rsidR="00076458" w:rsidRPr="00076458" w:rsidRDefault="00076458" w:rsidP="00076458">
      <w:pPr>
        <w:numPr>
          <w:ilvl w:val="0"/>
          <w:numId w:val="1"/>
        </w:numPr>
        <w:spacing w:after="0" w:line="240" w:lineRule="auto"/>
        <w:ind w:left="0" w:right="48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 за исполнением настоящего Постановления возложить на</w:t>
      </w:r>
      <w:proofErr w:type="gram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ервого заместителя Главы администрации </w:t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Шелепова</w:t>
      </w:r>
      <w:proofErr w:type="spellEnd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В.Л.</w:t>
      </w:r>
    </w:p>
    <w:p w:rsidR="00076458" w:rsidRPr="00076458" w:rsidRDefault="00076458" w:rsidP="00076458">
      <w:pPr>
        <w:spacing w:after="192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6458" w:rsidRPr="00076458" w:rsidRDefault="00076458" w:rsidP="00076458">
      <w:pPr>
        <w:spacing w:after="192"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24AD" w:rsidRPr="00076458" w:rsidRDefault="00076458" w:rsidP="00076458">
      <w:pPr>
        <w:spacing w:line="26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                                                                                  </w:t>
      </w:r>
      <w:r w:rsidR="00B17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В.М. </w:t>
      </w:r>
      <w:proofErr w:type="spellStart"/>
      <w:r w:rsidRPr="00076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Колмаченко</w:t>
      </w:r>
      <w:proofErr w:type="spellEnd"/>
    </w:p>
    <w:sectPr w:rsidR="00F524AD" w:rsidRPr="00076458" w:rsidSect="001A4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A065D"/>
    <w:multiLevelType w:val="multilevel"/>
    <w:tmpl w:val="E79E4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076458"/>
    <w:rsid w:val="00076458"/>
    <w:rsid w:val="001A40A8"/>
    <w:rsid w:val="00560F6D"/>
    <w:rsid w:val="00566B11"/>
    <w:rsid w:val="00B17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64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5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56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390</Words>
  <Characters>2228</Characters>
  <Application>Microsoft Office Word</Application>
  <DocSecurity>0</DocSecurity>
  <Lines>18</Lines>
  <Paragraphs>5</Paragraphs>
  <ScaleCrop>false</ScaleCrop>
  <Company>Microsoft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2</cp:revision>
  <dcterms:created xsi:type="dcterms:W3CDTF">2018-12-11T17:45:00Z</dcterms:created>
  <dcterms:modified xsi:type="dcterms:W3CDTF">2018-12-11T17:52:00Z</dcterms:modified>
</cp:coreProperties>
</file>