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A06B9F" w:rsidRPr="00A06B9F" w:rsidRDefault="000116AF" w:rsidP="00A06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DA1679">
        <w:rPr>
          <w:rFonts w:ascii="Times New Roman" w:hAnsi="Times New Roman" w:cs="Times New Roman"/>
          <w:sz w:val="28"/>
          <w:szCs w:val="28"/>
        </w:rPr>
        <w:t>Магазины</w:t>
      </w:r>
      <w:r w:rsidR="00AB2CDB">
        <w:rPr>
          <w:rFonts w:ascii="Times New Roman" w:hAnsi="Times New Roman" w:cs="Times New Roman"/>
          <w:sz w:val="28"/>
          <w:szCs w:val="28"/>
        </w:rPr>
        <w:t>»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: в отношении земельного участка с кадастровым номером </w:t>
      </w:r>
      <w:r w:rsidR="008236C6" w:rsidRPr="008236C6">
        <w:rPr>
          <w:rFonts w:ascii="Times New Roman" w:hAnsi="Times New Roman" w:cs="Times New Roman"/>
          <w:sz w:val="28"/>
          <w:szCs w:val="28"/>
        </w:rPr>
        <w:t>38:06:</w:t>
      </w:r>
      <w:r w:rsidR="00DA1679">
        <w:rPr>
          <w:rFonts w:ascii="Times New Roman" w:hAnsi="Times New Roman" w:cs="Times New Roman"/>
          <w:sz w:val="28"/>
          <w:szCs w:val="28"/>
        </w:rPr>
        <w:t>100801</w:t>
      </w:r>
      <w:r w:rsidR="008236C6" w:rsidRPr="008236C6">
        <w:rPr>
          <w:rFonts w:ascii="Times New Roman" w:hAnsi="Times New Roman" w:cs="Times New Roman"/>
          <w:sz w:val="28"/>
          <w:szCs w:val="28"/>
        </w:rPr>
        <w:t>:</w:t>
      </w:r>
      <w:r w:rsidR="00DA1679">
        <w:rPr>
          <w:rFonts w:ascii="Times New Roman" w:hAnsi="Times New Roman" w:cs="Times New Roman"/>
          <w:sz w:val="28"/>
          <w:szCs w:val="28"/>
        </w:rPr>
        <w:t>39190</w:t>
      </w:r>
      <w:r w:rsidR="008236C6" w:rsidRPr="008236C6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DA1679">
        <w:rPr>
          <w:rFonts w:ascii="Times New Roman" w:hAnsi="Times New Roman" w:cs="Times New Roman"/>
          <w:sz w:val="28"/>
          <w:szCs w:val="28"/>
        </w:rPr>
        <w:t>972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>., расположенного по адресу</w:t>
      </w:r>
      <w:r w:rsidR="008236C6" w:rsidRPr="008236C6">
        <w:t xml:space="preserve"> </w:t>
      </w:r>
      <w:r w:rsidR="008236C6">
        <w:t xml:space="preserve"> </w:t>
      </w:r>
    </w:p>
    <w:p w:rsidR="000116AF" w:rsidRDefault="00DA1679" w:rsidP="00DA16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1679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DA1679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DA1679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Трактовая, земельный участок 31 "Б"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DA1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DA1679">
        <w:rPr>
          <w:rFonts w:ascii="Times New Roman" w:hAnsi="Times New Roman" w:cs="Times New Roman"/>
          <w:sz w:val="28"/>
          <w:szCs w:val="28"/>
        </w:rPr>
        <w:t>Пак В.П.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DA1679" w:rsidRPr="00DA1679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DA1679" w:rsidRPr="00DA167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A1679" w:rsidRPr="00DA1679">
        <w:rPr>
          <w:rFonts w:ascii="Times New Roman" w:hAnsi="Times New Roman" w:cs="Times New Roman"/>
          <w:sz w:val="28"/>
          <w:szCs w:val="28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DA1679" w:rsidRPr="00DA1679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DA1679" w:rsidRPr="00DA1679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Трактовая, земельный участок 31 "Б"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DA1679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4056C" wp14:editId="6D70F6EB">
                <wp:simplePos x="0" y="0"/>
                <wp:positionH relativeFrom="column">
                  <wp:posOffset>2967990</wp:posOffset>
                </wp:positionH>
                <wp:positionV relativeFrom="paragraph">
                  <wp:posOffset>3440430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DA1679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41665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3.7pt;margin-top:270.9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BqOwIAAFAEAAAOAAAAZHJzL2Uyb0RvYy54bWysVM2O0zAQviPxDpbvNGlod9uo6WrpUoS0&#10;/EgLD+A4TmPheILtNik37rwC78CBAzdeoftGjJ1st/xdEDlYM57xNzPfzGRx0dWK7ISxEnRGx6OY&#10;EqE5FFJvMvr2zfrRjBLrmC6YAi0yuheWXiwfPli0TSoSqEAVwhAE0TZtm4xWzjVpFFleiZrZETRC&#10;o7EEUzOHqtlEhWEtotcqSuL4LGrBFI0BLqzF26veSJcBvywFd6/K0gpHVEYxNxdOE87cn9FywdKN&#10;YU0l+ZAG+4csaiY1Bj1CXTHHyNbI36BqyQ1YKN2IQx1BWUouQg1YzTj+pZqbijUi1ILk2OZIk/1/&#10;sPzl7rUhssjolBLNamzR4fPhy+Hr4fvh2+3H208k8Ry1jU3R9aZBZ9c9gQ57Heq1zTXwd5ZoWFVM&#10;b8SlMdBWghWY49i/jE6e9jjWg+TtCygwGNs6CEBdaWpPIFJCEB17tT/2R3SOcLw8Tx7PY7RwNCXJ&#10;7AxlH4Gld48bY90zATXxQkYNtj+As921db3rnYuPZUHJYi2VCorZ5CtlyI7hqKzDN6D/5KY0aTM6&#10;nybTvv6/QsTh+xNELR3OvJJ1RmdHJ5Z61p7qAtNkqWNS9TJWp/RAo2eu59B1eTd0Df09xTkUe+TV&#10;QD/iuJIoVGA+UNLieGfUvt8yIyhRzzX2Zj6eTPw+BGUyPU9QMaeW/NTCNEeojDpKenHlwg75VDVc&#10;Yg9LGfi9z2RIGcc2dGhYMb8Xp3rwuv8RLH8AAAD//wMAUEsDBBQABgAIAAAAIQAN+Caa4QAAAAsB&#10;AAAPAAAAZHJzL2Rvd25yZXYueG1sTI/NTsMwEITvSLyDtUhcUOsE0iSEOBVCAtEbtAiubrxNIvwT&#10;bDcNb89ygtvuzmj2m3o9G80m9GFwVkC6TIChbZ0abCfgbfe4KIGFKK2S2lkU8I0B1s35WS0r5U72&#10;Fadt7BiF2FBJAX2MY8V5aHs0MizdiJa0g/NGRlp9x5WXJwo3ml8nSc6NHCx96OWIDz22n9ujEVBm&#10;z9NH2Ny8vLf5Qd/Gq2J6+vJCXF7M93fAIs7xzwy/+IQODTHt3dGqwLSALC8ysgpYZSl1IMeqTOmy&#10;p6EoSuBNzf93aH4AAAD//wMAUEsBAi0AFAAGAAgAAAAhALaDOJL+AAAA4QEAABMAAAAAAAAAAAAA&#10;AAAAAAAAAFtDb250ZW50X1R5cGVzXS54bWxQSwECLQAUAAYACAAAACEAOP0h/9YAAACUAQAACwAA&#10;AAAAAAAAAAAAAAAvAQAAX3JlbHMvLnJlbHNQSwECLQAUAAYACAAAACEAj3ZQajsCAABQBAAADgAA&#10;AAAAAAAAAAAAAAAuAgAAZHJzL2Uyb0RvYy54bWxQSwECLQAUAAYACAAAACEADfgmmuEAAAALAQAA&#10;DwAAAAAAAAAAAAAAAACVBAAAZHJzL2Rvd25yZXYueG1sUEsFBgAAAAAEAAQA8wAAAKMFAAAAAA==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DA1679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41665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889427" wp14:editId="19A87243">
                <wp:simplePos x="0" y="0"/>
                <wp:positionH relativeFrom="column">
                  <wp:posOffset>2218690</wp:posOffset>
                </wp:positionH>
                <wp:positionV relativeFrom="paragraph">
                  <wp:posOffset>1148715</wp:posOffset>
                </wp:positionV>
                <wp:extent cx="1066800" cy="266700"/>
                <wp:effectExtent l="266700" t="0" r="30480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779980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DA1679">
                              <w:t>Т</w:t>
                            </w:r>
                            <w:proofErr w:type="gramEnd"/>
                            <w:r w:rsidR="00DA1679">
                              <w:t>рактовая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4.7pt;margin-top:90.45pt;width:84pt;height:21pt;rotation:-3080214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2TrRwIAAGAEAAAOAAAAZHJzL2Uyb0RvYy54bWysVM2O0zAQviPxDpbvNGnpb9R0tXQpQlp+&#10;pIUHcBynsXA8wXablNveeQXegQMHbrxC940YO6Fb/i4IH6yZzPjzzPd5srxoK0X2wlgJOqXDQUyJ&#10;0Bxyqbcpfftm82hOiXVM50yBFik9CEsvVg8fLJs6ESMoQeXCEATRNmnqlJbO1UkUWV6KitkB1EJj&#10;sABTMYeu2Ua5YQ2iVyoaxfE0asDktQEurMWvV12QrgJ+UQjuXhWFFY6olGJtLuwm7Jnfo9WSJVvD&#10;6lLyvgz2D1VUTGq89AR1xRwjOyN/g6okN2ChcAMOVQRFIbkIPWA3w/iXbm5KVovQC5Jj6xNN9v/B&#10;8pf714bIPKWPKdGsQomOn46fj1+O345f727vPpKR56ipbYKpNzUmu/YJtKh16NfW18DfWaJhXTK9&#10;FZfGQFMKlmONQ38yOjva4VgPkjUvIMfL2M5BAGoLUxEDKNBwPpstFvM4fEaGCF6G0h1OconWEe4r&#10;iKfTeYwhjrHRdDpD29/IEg/m1aiNdc8EVMQbKTX4HAIq219b16X+SPHpFpTMN1Kp4JhttlaG7Bk+&#10;nU1YPfpPaUqTJqWLyWjS8fFXiDisP0FU0uEMKFmlFNvB5ZNY4ll8qvNgOyZVZ2N3Sve0eiY7Tl2b&#10;tb2KmO8pzyA/IM+BUaQIRxQJKMF8oKTB555S+37HjKBEPdeo1WI4Hvv5CM54MhuhY84j2XmEaY5Q&#10;KXWUdObahZnyZWu4RE0LGfi9r6QvGZ9xUKgfOT8n537Iuv8xrL4DAAD//wMAUEsDBBQABgAIAAAA&#10;IQDpxTjN3wAAAAsBAAAPAAAAZHJzL2Rvd25yZXYueG1sTI9NT8MwDIbvSPyHyEhcEEtbddCVphMf&#10;giuibOKaNaYtJE7VZFv37zEnONrvo9ePq/XsrDjgFAZPCtJFAgKp9WagTsHm/fm6ABGiJqOtJ1Rw&#10;wgDr+vys0qXxR3rDQxM7wSUUSq2gj3EspQxtj06HhR+ROPv0k9ORx6mTZtJHLndWZklyI50eiC/0&#10;esTHHtvvZu8UNK/b9Mu+yFNR0FOUzRU9UPxQ6vJivr8DEXGOfzD86rM61Oy083syQVgFeZrljHKQ&#10;3q5AMJEvc97sFGTFcgWyruT/H+ofAAAA//8DAFBLAQItABQABgAIAAAAIQC2gziS/gAAAOEBAAAT&#10;AAAAAAAAAAAAAAAAAAAAAABbQ29udGVudF9UeXBlc10ueG1sUEsBAi0AFAAGAAgAAAAhADj9If/W&#10;AAAAlAEAAAsAAAAAAAAAAAAAAAAALwEAAF9yZWxzLy5yZWxzUEsBAi0AFAAGAAgAAAAhAEOLZOtH&#10;AgAAYAQAAA4AAAAAAAAAAAAAAAAALgIAAGRycy9lMm9Eb2MueG1sUEsBAi0AFAAGAAgAAAAhAOnF&#10;OM3fAAAACwEAAA8AAAAAAAAAAAAAAAAAoQQAAGRycy9kb3ducmV2LnhtbFBLBQYAAAAABAAEAPMA&#10;AACtBQAAAAA=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DA1679">
                        <w:t>Т</w:t>
                      </w:r>
                      <w:proofErr w:type="gramEnd"/>
                      <w:r w:rsidR="00DA1679">
                        <w:t>рактовая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3442DD" wp14:editId="65F5FFE9">
                <wp:simplePos x="0" y="0"/>
                <wp:positionH relativeFrom="column">
                  <wp:posOffset>3926206</wp:posOffset>
                </wp:positionH>
                <wp:positionV relativeFrom="paragraph">
                  <wp:posOffset>2495217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DA1679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41664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9.15pt;margin-top:196.45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1a2RQIAAFY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zynRrEGJ9l/33/bf9z/3P+7v7r+Q1HPUtTbD0NsWg13/HHrUOtRr2xvgHy3RsKyZ&#10;XosrY6CrBSsxx8TfjE6uDjjWgxTdayjxMbZxEID6yjTEAAqUzGZxMg2HyA/Bp1C43VEs0TvC8XB6&#10;Nj6bTijh6ErH59NJEDNimUfyUrTGupcCGuI3OTXYCwGUbW+s85k9hPhwC0qWK6lUMMy6WCpDtgz7&#10;ZhW+UMyjMKVJl9OLSToZyPgrRBy+P0E00uEAKNnkdHYMYpmn8IUuQ3s6JtWwx5SVPnDqaRwIdX3R&#10;HzQqoNwhu4FHZA0HEyuvwXympMMmz6n9tGFGUKJeaVToIhmP/VQEYzw5T9Ewp57i1MM0R6icOkqG&#10;7dKFSfKEabhCJSsZiPWSD5kccsXmDXwfBs1Px6kdoh5+B4tfAAAA//8DAFBLAwQUAAYACAAAACEA&#10;/60q0uMAAAALAQAADwAAAGRycy9kb3ducmV2LnhtbEyPQU7DMBBF90jcwRokNojaSVCJQ5yqqgTq&#10;ggpROICTTJOUeBzFThtuX3cFy9F/+v9NvppNz044us6SgmghgCFVtu6oUfD99fqYAnNeU617S6jg&#10;Fx2situbXGe1PdMnnva+YaGEXKYVtN4PGeeuatFot7ADUsgOdjTah3NseD3qcyg3PY+FWHKjOwoL&#10;rR5w02L1s5+MguP0MZQPO7Ht3rfH9U68yUO8kUrd383rF2AeZ/8Hw1U/qEMRnEo7Ue1Yr2AZpUlA&#10;FSQylsAC8RylMbBSwVMSSeBFzv//UFwAAAD//wMAUEsBAi0AFAAGAAgAAAAhALaDOJL+AAAA4QEA&#10;ABMAAAAAAAAAAAAAAAAAAAAAAFtDb250ZW50X1R5cGVzXS54bWxQSwECLQAUAAYACAAAACEAOP0h&#10;/9YAAACUAQAACwAAAAAAAAAAAAAAAAAvAQAAX3JlbHMvLnJlbHNQSwECLQAUAAYACAAAACEA9XNW&#10;tkUCAABWBAAADgAAAAAAAAAAAAAAAAAuAgAAZHJzL2Uyb0RvYy54bWxQSwECLQAUAAYACAAAACEA&#10;/60q0uMAAAALAQAADwAAAAAAAAAAAAAAAACfBAAAZHJzL2Rvd25yZXYueG1sUEsFBgAAAAAEAAQA&#10;8wAAAK8FAAAAAA==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DA1679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41664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676F94" wp14:editId="003043C1">
                <wp:simplePos x="0" y="0"/>
                <wp:positionH relativeFrom="column">
                  <wp:posOffset>3367405</wp:posOffset>
                </wp:positionH>
                <wp:positionV relativeFrom="paragraph">
                  <wp:posOffset>1370330</wp:posOffset>
                </wp:positionV>
                <wp:extent cx="713105" cy="247650"/>
                <wp:effectExtent l="38100" t="57150" r="29845" b="571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DA1679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31475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5.15pt;margin-top:107.9pt;width:56.15pt;height:19.5pt;rotation:30547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1pfRgIAAF0EAAAOAAAAZHJzL2Uyb0RvYy54bWysVM2O0zAQviPxDpbvND/0Zxs1XS1dipCW&#10;H2nhARzHaSwcT7DdJuXGnVfgHThw4MYrdN+IsVN1qwUuiBwsj2f8eeb7ZrK47BtFdsJYCTqnySim&#10;RGgOpdSbnL5/t35yQYl1TJdMgRY53QtLL5ePHy26NhMp1KBKYQiCaJt1bU5r59osiiyvRcPsCFqh&#10;0VmBaZhD02yi0rAO0RsVpXE8jTowZWuAC2vx9Hpw0mXAryrB3ZuqssIRlVPMzYXVhLXwa7RcsGxj&#10;WFtLfkyD/UMWDZMaHz1BXTPHyNbI36AayQ1YqNyIQxNBVUkuQg1YTRI/qOa2Zq0ItSA5tj3RZP8f&#10;LH+9e2uILHM6pUSzBiU6fD18O3w//Dz8uPt894WknqOutRmG3rYY7Ppn0KPWoV7b3gD/YImGVc30&#10;RlwZA10tWIk5Jv5mdHZ1wLEepOheQYmPsa2DANRXpiEGUKB0Np/OxuEQ+SH4FAq3P4klekc4Hs6S&#10;p0k8oYSjKx3PppMgZsQyj+SlaI11LwQ0xG9yarAXAijb3VjnM7sP8eEWlCzXUqlgmE2xUobsGPbN&#10;OnyhmAdhSpMup/NJOhnI+CtEHL4/QTTS4QAo2eT04hTEMk/hc12G9nRMqmGPKSt95NTTOBDq+qIP&#10;Ep6kKqDcI8mBTiQP5xMJqMF8oqTDXs+p/bhlRlCiXmoUap6Mx344gjGezFI0zLmnOPcwzREqp46S&#10;YbtyYaA8bxquUNBKBn698kMmx5SxhwPtx3nzQ3Juh6j7v8LyFwAAAP//AwBQSwMEFAAGAAgAAAAh&#10;ABYadkHjAAAACwEAAA8AAABkcnMvZG93bnJldi54bWxMj8FKw0AQhu+C77CM4M1umrahxmxKNUgF&#10;KWgVwds2OybB7GzIbpPo0zue9DgzH/98f7aZbCsG7H3jSMF8FoFAKp1pqFLw+nJ/tQbhgyajW0eo&#10;4As9bPLzs0ynxo30jMMhVIJDyKdaQR1Cl0rpyxqt9jPXIfHtw/VWBx77SppejxxuWxlHUSKtbog/&#10;1LrDuxrLz8PJKhh2XTF9375v99XT4+5tfDDXRbFX6vJi2t6ACDiFPxh+9VkdcnY6uhMZL1oFq0W0&#10;YFRBPF9xByaSZZyAOPJmtVyDzDP5v0P+AwAA//8DAFBLAQItABQABgAIAAAAIQC2gziS/gAAAOEB&#10;AAATAAAAAAAAAAAAAAAAAAAAAABbQ29udGVudF9UeXBlc10ueG1sUEsBAi0AFAAGAAgAAAAhADj9&#10;If/WAAAAlAEAAAsAAAAAAAAAAAAAAAAALwEAAF9yZWxzLy5yZWxzUEsBAi0AFAAGAAgAAAAhACev&#10;Wl9GAgAAXQQAAA4AAAAAAAAAAAAAAAAALgIAAGRycy9lMm9Eb2MueG1sUEsBAi0AFAAGAAgAAAAh&#10;ABYadkHjAAAACwEAAA8AAAAAAAAAAAAAAAAAoAQAAGRycy9kb3ducmV2LnhtbFBLBQYAAAAABAAE&#10;APMAAACwBQAAAAA=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DA1679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31475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DA1679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BB08B77" wp14:editId="6EE34A64">
            <wp:extent cx="5127493" cy="47464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0349" cy="474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B9014-AC95-401C-8C2A-726959DAA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25</cp:revision>
  <cp:lastPrinted>2025-08-26T03:39:00Z</cp:lastPrinted>
  <dcterms:created xsi:type="dcterms:W3CDTF">2023-08-11T01:34:00Z</dcterms:created>
  <dcterms:modified xsi:type="dcterms:W3CDTF">2025-08-26T03:39:00Z</dcterms:modified>
</cp:coreProperties>
</file>