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0C5BC1A1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5CD9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D928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66DA6" w:rsidRPr="00E60AAB" w14:paraId="4BD3DE6C" w14:textId="77777777" w:rsidTr="00F518AB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FFCE1" w14:textId="77777777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901E7F" w14:textId="77777777" w:rsidR="00466DA6" w:rsidRPr="00CE19D3" w:rsidRDefault="00466DA6" w:rsidP="00466DA6">
            <w:pPr>
              <w:spacing w:after="0"/>
              <w:jc w:val="right"/>
              <w:rPr>
                <w:sz w:val="28"/>
                <w:szCs w:val="28"/>
              </w:rPr>
            </w:pPr>
            <w:r w:rsidRPr="00CE19D3">
              <w:rPr>
                <w:sz w:val="28"/>
                <w:szCs w:val="28"/>
              </w:rPr>
              <w:t xml:space="preserve">Приложение  1 </w:t>
            </w:r>
          </w:p>
          <w:p w14:paraId="0BEEBD7D" w14:textId="77777777" w:rsidR="00466DA6" w:rsidRPr="00CE19D3" w:rsidRDefault="00466DA6" w:rsidP="00466DA6">
            <w:pPr>
              <w:spacing w:after="0"/>
              <w:jc w:val="right"/>
              <w:rPr>
                <w:sz w:val="28"/>
                <w:szCs w:val="28"/>
              </w:rPr>
            </w:pPr>
            <w:r w:rsidRPr="00CE19D3">
              <w:rPr>
                <w:sz w:val="28"/>
                <w:szCs w:val="28"/>
              </w:rPr>
              <w:t>к постановлению администрации                                                                                                         Иркутского районного                                                                                                 муниципального образования</w:t>
            </w:r>
          </w:p>
          <w:p w14:paraId="613510D6" w14:textId="137F50A5" w:rsidR="00466DA6" w:rsidRPr="00E60AAB" w:rsidRDefault="00466DA6" w:rsidP="00466D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CE19D3">
              <w:rPr>
                <w:sz w:val="28"/>
                <w:szCs w:val="28"/>
              </w:rPr>
              <w:t xml:space="preserve">              </w:t>
            </w:r>
            <w:r>
              <w:rPr>
                <w:sz w:val="28"/>
                <w:szCs w:val="28"/>
              </w:rPr>
              <w:t xml:space="preserve">               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 от «      »     </w:t>
            </w:r>
            <w:r w:rsidRPr="00CE19D3">
              <w:rPr>
                <w:sz w:val="28"/>
                <w:szCs w:val="28"/>
              </w:rPr>
              <w:t xml:space="preserve">        2025      № __</w:t>
            </w:r>
          </w:p>
        </w:tc>
      </w:tr>
      <w:tr w:rsidR="00466DA6" w:rsidRPr="00E60AAB" w14:paraId="5148FBCC" w14:textId="77777777" w:rsidTr="00F518AB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8B8AB" w14:textId="77777777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BA12D05" w14:textId="6025B8F0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66DA6" w:rsidRPr="00E60AAB" w14:paraId="5D0371B1" w14:textId="77777777" w:rsidTr="00F518AB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098EC" w14:textId="77777777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279170" w14:textId="695F5C46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66DA6" w:rsidRPr="00E60AAB" w14:paraId="7D931DB2" w14:textId="77777777" w:rsidTr="00F518AB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D84BD" w14:textId="77777777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54A4703" w14:textId="22D18EF2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66DA6" w:rsidRPr="00E60AAB" w14:paraId="13DFA2BC" w14:textId="77777777" w:rsidTr="00F518AB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72D2E" w14:textId="77777777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BCE666" w14:textId="4DAF3669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66DA6" w:rsidRPr="00E60AAB" w14:paraId="152661C1" w14:textId="77777777" w:rsidTr="00F518AB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2CB4F" w14:textId="77777777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FEE5457" w14:textId="23DDF9D1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66DA6" w:rsidRPr="00E60AAB" w14:paraId="610C817D" w14:textId="77777777" w:rsidTr="00F518AB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0DBE9" w14:textId="77777777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6817FB0" w14:textId="2E58E79A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66DA6" w:rsidRPr="00E60AAB" w14:paraId="6E4370BB" w14:textId="77777777" w:rsidTr="00F518AB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090AC" w14:textId="77777777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ADE6A" w14:textId="70307A10" w:rsidR="00466DA6" w:rsidRPr="00E60AAB" w:rsidRDefault="00466DA6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60AAB" w:rsidRPr="00E60AAB" w14:paraId="7A8EE4E8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8A92D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6B7C322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FB54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56F09603" w14:textId="4539FE5B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DEB931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EB9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26F3EA0" w14:textId="77777777" w:rsidTr="00D64805">
        <w:trPr>
          <w:trHeight w:val="260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78D2A" w14:textId="34AD8606" w:rsidR="00E60AAB" w:rsidRPr="00E60AAB" w:rsidRDefault="00E60AAB" w:rsidP="00E60AA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785C9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F527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709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032</w:t>
            </w: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A43D4E" w:rsidRPr="00E60AAB" w14:paraId="71D47F45" w14:textId="77777777" w:rsidTr="00361B7F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DB2DCFC" w14:textId="54386930" w:rsidR="00A43D4E" w:rsidRPr="00200792" w:rsidRDefault="00A43D4E" w:rsidP="003130E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</w:t>
            </w:r>
            <w:r w:rsidR="0077098F" w:rsidRPr="007709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38:06:100801:24771</w:t>
            </w:r>
            <w:r w:rsidRPr="007669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– </w:t>
            </w:r>
            <w:r w:rsidR="007709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111</w:t>
            </w: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6F527C" w:rsidRPr="00E60AAB" w14:paraId="134956EC" w14:textId="77777777" w:rsidTr="00361B7F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CC8CFC" w14:textId="4B4CB255" w:rsidR="006F527C" w:rsidRPr="00200792" w:rsidRDefault="006F527C" w:rsidP="003130E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</w:t>
            </w:r>
            <w:r w:rsidR="0077098F" w:rsidRPr="007709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38:06:100801:12828</w:t>
            </w:r>
            <w:r w:rsidRPr="007669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–</w:t>
            </w:r>
            <w:r w:rsidR="007709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302</w:t>
            </w: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7098F" w:rsidRPr="00E60AAB" w14:paraId="40B8E6DC" w14:textId="77777777" w:rsidTr="00361B7F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B9EA8A6" w14:textId="3FB3AF60" w:rsidR="0077098F" w:rsidRPr="00200792" w:rsidRDefault="0077098F" w:rsidP="003130E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</w:t>
            </w:r>
            <w:r w:rsidRPr="007709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38:06:100801:14622</w:t>
            </w:r>
            <w:r w:rsidRPr="007669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–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355</w:t>
            </w: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B7B6161" w14:textId="77777777" w:rsidTr="00361B7F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7B08F6E" w14:textId="3C1FB272" w:rsidR="007A42E2" w:rsidRPr="00200792" w:rsidRDefault="00766932" w:rsidP="007A42E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- </w:t>
            </w:r>
            <w:r w:rsidR="00E9255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77098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</w:t>
            </w:r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</w:tr>
      <w:tr w:rsidR="007A42E2" w:rsidRPr="00E60AAB" w14:paraId="7BF02266" w14:textId="77777777" w:rsidTr="00466967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CD124" w14:textId="5EBE9001" w:rsidR="007A42E2" w:rsidRPr="00E60AAB" w:rsidRDefault="007A42E2" w:rsidP="007A42E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A42E2" w:rsidRPr="00E60AAB" w14:paraId="7A794234" w14:textId="77777777" w:rsidTr="00D64805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303F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BB54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Координаты</w:t>
            </w:r>
          </w:p>
        </w:tc>
      </w:tr>
      <w:tr w:rsidR="007A42E2" w:rsidRPr="00E60AAB" w14:paraId="6F87EC57" w14:textId="77777777" w:rsidTr="00D64805">
        <w:trPr>
          <w:trHeight w:val="24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CA0A" w14:textId="77777777" w:rsidR="007A42E2" w:rsidRPr="00361B7F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B2ED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315F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Y</w:t>
            </w:r>
          </w:p>
        </w:tc>
      </w:tr>
      <w:tr w:rsidR="0077098F" w:rsidRPr="00084AE6" w14:paraId="24ADA0D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AFA85" w14:textId="49BF2231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97D14" w14:textId="0D7A7DB4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407320,15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07461" w14:textId="240A6683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3337965,97</w:t>
            </w:r>
          </w:p>
        </w:tc>
      </w:tr>
      <w:tr w:rsidR="0077098F" w:rsidRPr="00084AE6" w14:paraId="1B46592A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0AF86" w14:textId="543749DE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A89D7" w14:textId="5606D34B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407322,61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AEA2" w14:textId="0C62355E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3337982,18</w:t>
            </w:r>
          </w:p>
        </w:tc>
      </w:tr>
      <w:tr w:rsidR="0077098F" w:rsidRPr="00084AE6" w14:paraId="5303CF1E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771B4" w14:textId="3B0EFF2B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1F13E" w14:textId="36004A9F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407336,18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8BE5" w14:textId="3AADA7E1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3338046,17</w:t>
            </w:r>
          </w:p>
        </w:tc>
      </w:tr>
      <w:tr w:rsidR="0077098F" w:rsidRPr="00084AE6" w14:paraId="3C54675D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DA6B6" w14:textId="7FC1FCBE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174C6" w14:textId="424861AF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407331,73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9B5E9" w14:textId="1B7E279E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3338047,08</w:t>
            </w:r>
          </w:p>
        </w:tc>
      </w:tr>
      <w:tr w:rsidR="0077098F" w:rsidRPr="00084AE6" w14:paraId="779B222C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67A44" w14:textId="2C4C0A40" w:rsidR="0077098F" w:rsidRPr="00361B7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D7712" w14:textId="31E9C61D" w:rsidR="0077098F" w:rsidRPr="00361B7F" w:rsidRDefault="0077098F" w:rsidP="0077098F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407295,61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DA477" w14:textId="7E44A2C5" w:rsidR="0077098F" w:rsidRPr="00361B7F" w:rsidRDefault="0077098F" w:rsidP="0077098F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3338053,06</w:t>
            </w:r>
          </w:p>
        </w:tc>
      </w:tr>
      <w:tr w:rsidR="0077098F" w:rsidRPr="00084AE6" w14:paraId="283A59F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EF18E" w14:textId="23983EA1" w:rsidR="0077098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5BFE3" w14:textId="75B8673E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407266,01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F1F23" w14:textId="2B901837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3338057,97</w:t>
            </w:r>
          </w:p>
        </w:tc>
      </w:tr>
      <w:tr w:rsidR="0077098F" w:rsidRPr="00084AE6" w14:paraId="705D84E0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ACAF9" w14:textId="0E187205" w:rsidR="0077098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995AA" w14:textId="0C6BD2E5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407236,41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F611E" w14:textId="7D45B625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3338062,87</w:t>
            </w:r>
          </w:p>
        </w:tc>
      </w:tr>
      <w:tr w:rsidR="0077098F" w:rsidRPr="00084AE6" w14:paraId="6D03B8DD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F826E" w14:textId="1A488DD5" w:rsidR="0077098F" w:rsidRDefault="0077098F" w:rsidP="007709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B95F2" w14:textId="4E1C9695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407206,81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4328B" w14:textId="09EB0E5B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3338067,77</w:t>
            </w:r>
          </w:p>
        </w:tc>
      </w:tr>
      <w:tr w:rsidR="0077098F" w:rsidRPr="00084AE6" w14:paraId="10AA6049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638C3" w14:textId="036795E3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C61EA" w14:textId="1F7D6AE9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407188,65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51603" w14:textId="7843609D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3338070,74</w:t>
            </w:r>
          </w:p>
        </w:tc>
      </w:tr>
      <w:tr w:rsidR="0077098F" w:rsidRPr="00084AE6" w14:paraId="4556C0FC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C9946" w14:textId="37A609E2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0FA94" w14:textId="2D6DA972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407187,91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9EC30" w14:textId="1A0DA44D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3338066,32</w:t>
            </w:r>
          </w:p>
        </w:tc>
      </w:tr>
      <w:tr w:rsidR="0077098F" w:rsidRPr="00084AE6" w14:paraId="2DF3E5A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64B54" w14:textId="660DC9F7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4AFCE" w14:textId="72CBEC05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407330,79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946F4" w14:textId="3994A3A4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3338042,62</w:t>
            </w:r>
          </w:p>
        </w:tc>
      </w:tr>
      <w:tr w:rsidR="0077098F" w:rsidRPr="00084AE6" w14:paraId="2741F4C4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EA1AC" w14:textId="299EBD32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D0114" w14:textId="131423E3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407329,1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F1B95" w14:textId="5E53583B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3338034,75</w:t>
            </w:r>
          </w:p>
        </w:tc>
      </w:tr>
      <w:tr w:rsidR="0077098F" w:rsidRPr="00084AE6" w14:paraId="3F2F7E4D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7C5EE" w14:textId="537C50C8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0F891" w14:textId="6E21A07F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407318,21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C9E3E" w14:textId="632E3ADF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3337983,82</w:t>
            </w:r>
          </w:p>
        </w:tc>
      </w:tr>
      <w:tr w:rsidR="0077098F" w:rsidRPr="00084AE6" w14:paraId="5DC83D37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D1848" w14:textId="5C114AF1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69407F" w14:textId="1F3A5A7B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407315,73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C26C6" w14:textId="57880E56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3337966,79</w:t>
            </w:r>
          </w:p>
        </w:tc>
      </w:tr>
      <w:tr w:rsidR="0077098F" w:rsidRPr="00084AE6" w14:paraId="5297BB76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1452A" w14:textId="0403E029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74277" w14:textId="65108DBF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407320,15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D796B" w14:textId="6792DCF6" w:rsidR="0077098F" w:rsidRDefault="0077098F" w:rsidP="0077098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3337965,97</w:t>
            </w:r>
          </w:p>
        </w:tc>
      </w:tr>
      <w:tr w:rsidR="00361B7F" w:rsidRPr="00084AE6" w14:paraId="18ABAD05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EB5295" w14:textId="7AFDCDF7" w:rsidR="009F1CF4" w:rsidRDefault="007A42E2" w:rsidP="00F53D4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br w:type="page"/>
            </w: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CC2214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442E28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361B7F" w:rsidRPr="00084AE6" w14:paraId="4503D92D" w14:textId="77777777" w:rsidTr="00D64805">
        <w:trPr>
          <w:trHeight w:val="52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4F4B" w14:textId="5DCF9C8E" w:rsidR="00361B7F" w:rsidRPr="00766932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766932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5E63" w14:textId="00B5D4EC" w:rsidR="00361B7F" w:rsidRPr="00766932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766932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6B0AFA03" w14:textId="77777777" w:rsidTr="00A43D4E">
        <w:trPr>
          <w:trHeight w:val="2413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CEF0C" w14:textId="77777777" w:rsidR="00AA3795" w:rsidRPr="00766932" w:rsidRDefault="00AA3795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B29483A" w14:textId="77777777" w:rsidR="00AA3795" w:rsidRPr="00766932" w:rsidRDefault="00AA3795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B81EAF8" w14:textId="5CB0F276" w:rsidR="00721458" w:rsidRPr="00766932" w:rsidRDefault="0077098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1032</w:t>
            </w:r>
            <w:r w:rsidR="009F1CF4" w:rsidRPr="00766932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="009F1CF4" w:rsidRPr="00766932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кв.м</w:t>
            </w:r>
            <w:proofErr w:type="spellEnd"/>
            <w:r w:rsidR="009F1CF4" w:rsidRPr="00766932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14:paraId="4423FB46" w14:textId="77777777" w:rsidR="00EB06BD" w:rsidRPr="00766932" w:rsidRDefault="00EB06BD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BF66CBA" w14:textId="77777777" w:rsidR="00F11D42" w:rsidRPr="00766932" w:rsidRDefault="00F11D42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8360A1A" w14:textId="77777777" w:rsidR="00F11D42" w:rsidRPr="00766932" w:rsidRDefault="00F11D42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45B4B85" w14:textId="77777777" w:rsidR="00AA3795" w:rsidRPr="00766932" w:rsidRDefault="00AA3795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A70827C" w14:textId="72185BAD" w:rsidR="00721458" w:rsidRPr="00766932" w:rsidRDefault="00721458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268D1" w14:textId="23351D43" w:rsidR="00576B3F" w:rsidRDefault="00766932" w:rsidP="00766932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766932">
              <w:rPr>
                <w:rFonts w:cs="Times New Roman"/>
                <w:color w:val="000000"/>
                <w:sz w:val="21"/>
                <w:szCs w:val="21"/>
              </w:rPr>
              <w:t>Для подключения (технологического присоединения) к сетям инженерно-технического обеспечения и 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 «</w:t>
            </w:r>
            <w:r w:rsidR="0077098F" w:rsidRPr="0077098F">
              <w:rPr>
                <w:rFonts w:cs="Times New Roman"/>
                <w:color w:val="000000"/>
                <w:sz w:val="21"/>
                <w:szCs w:val="21"/>
              </w:rPr>
              <w:t xml:space="preserve">ВЛ 0,4кВ от КТП 10/0,4кВ №2902 </w:t>
            </w:r>
            <w:proofErr w:type="spellStart"/>
            <w:r w:rsidR="0077098F" w:rsidRPr="0077098F">
              <w:rPr>
                <w:rFonts w:cs="Times New Roman"/>
                <w:color w:val="000000"/>
                <w:sz w:val="21"/>
                <w:szCs w:val="21"/>
              </w:rPr>
              <w:t>с</w:t>
            </w:r>
            <w:proofErr w:type="gramStart"/>
            <w:r w:rsidR="0077098F" w:rsidRPr="0077098F">
              <w:rPr>
                <w:rFonts w:cs="Times New Roman"/>
                <w:color w:val="000000"/>
                <w:sz w:val="21"/>
                <w:szCs w:val="21"/>
              </w:rPr>
              <w:t>.Х</w:t>
            </w:r>
            <w:proofErr w:type="gramEnd"/>
            <w:r w:rsidR="0077098F" w:rsidRPr="0077098F">
              <w:rPr>
                <w:rFonts w:cs="Times New Roman"/>
                <w:color w:val="000000"/>
                <w:sz w:val="21"/>
                <w:szCs w:val="21"/>
              </w:rPr>
              <w:t>омутово</w:t>
            </w:r>
            <w:proofErr w:type="spellEnd"/>
            <w:r w:rsidR="0077098F" w:rsidRPr="0077098F">
              <w:rPr>
                <w:rFonts w:cs="Times New Roman"/>
                <w:color w:val="000000"/>
                <w:sz w:val="21"/>
                <w:szCs w:val="21"/>
              </w:rPr>
              <w:t>, инв. 6000920814 (ТР 3255/23)</w:t>
            </w:r>
            <w:r w:rsidRPr="00766932">
              <w:rPr>
                <w:rFonts w:cs="Times New Roman"/>
                <w:color w:val="000000"/>
                <w:sz w:val="21"/>
                <w:szCs w:val="21"/>
              </w:rPr>
              <w:t>»</w:t>
            </w:r>
          </w:p>
          <w:p w14:paraId="07F5E897" w14:textId="77777777" w:rsidR="00A43D4E" w:rsidRDefault="00A43D4E" w:rsidP="00766932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694A8631" w14:textId="0BA0F29D" w:rsidR="007D79DC" w:rsidRPr="00766932" w:rsidRDefault="007D79DC" w:rsidP="00766932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</w:tbl>
    <w:p w14:paraId="5146EABD" w14:textId="77777777" w:rsidR="00D61963" w:rsidRDefault="00D61963"/>
    <w:p w14:paraId="46FE17CC" w14:textId="28F84587" w:rsidR="002C5C49" w:rsidRDefault="00277DAF">
      <w:pPr>
        <w:rPr>
          <w:noProof/>
        </w:rPr>
      </w:pPr>
      <w:r>
        <w:t xml:space="preserve">  </w:t>
      </w:r>
    </w:p>
    <w:p w14:paraId="1607DB7F" w14:textId="7C2E7A62" w:rsidR="009F1CF4" w:rsidRDefault="009F1CF4">
      <w:pPr>
        <w:rPr>
          <w:noProof/>
        </w:rPr>
      </w:pPr>
    </w:p>
    <w:p w14:paraId="3F39D54B" w14:textId="7216F29C" w:rsidR="00465F5E" w:rsidRDefault="00465F5E">
      <w:pPr>
        <w:rPr>
          <w:noProof/>
        </w:rPr>
      </w:pPr>
    </w:p>
    <w:p w14:paraId="6F7E8EB0" w14:textId="77777777" w:rsidR="00A43D4E" w:rsidRDefault="00A43D4E">
      <w:pPr>
        <w:rPr>
          <w:noProof/>
        </w:rPr>
      </w:pPr>
    </w:p>
    <w:p w14:paraId="645A373E" w14:textId="47B05307" w:rsidR="00A43D4E" w:rsidRDefault="00A43D4E">
      <w:pPr>
        <w:rPr>
          <w:noProof/>
        </w:rPr>
      </w:pPr>
    </w:p>
    <w:p w14:paraId="6548E026" w14:textId="77777777" w:rsidR="0077098F" w:rsidRDefault="0077098F">
      <w:pPr>
        <w:rPr>
          <w:noProof/>
        </w:rPr>
      </w:pPr>
    </w:p>
    <w:p w14:paraId="4DBB9604" w14:textId="70FB5D83" w:rsidR="0077098F" w:rsidRDefault="0077098F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28CF3E0C" wp14:editId="5D4706FB">
            <wp:extent cx="6297295" cy="8497019"/>
            <wp:effectExtent l="0" t="0" r="8255" b="0"/>
            <wp:docPr id="219568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46"/>
                    <a:stretch/>
                  </pic:blipFill>
                  <pic:spPr bwMode="auto">
                    <a:xfrm>
                      <a:off x="0" y="0"/>
                      <a:ext cx="6297295" cy="8497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EB3238" w14:textId="77777777" w:rsidR="0077098F" w:rsidRPr="00466DA6" w:rsidRDefault="0077098F">
      <w:pPr>
        <w:rPr>
          <w:noProof/>
          <w:sz w:val="27"/>
          <w:szCs w:val="27"/>
        </w:rPr>
      </w:pPr>
    </w:p>
    <w:p w14:paraId="444C34DA" w14:textId="252C320D" w:rsidR="00970A32" w:rsidRPr="00466DA6" w:rsidRDefault="009F1CF4" w:rsidP="00E9255E">
      <w:pPr>
        <w:jc w:val="left"/>
        <w:rPr>
          <w:noProof/>
          <w:sz w:val="27"/>
          <w:szCs w:val="27"/>
        </w:rPr>
      </w:pPr>
      <w:r w:rsidRPr="00466DA6">
        <w:rPr>
          <w:bCs/>
          <w:sz w:val="27"/>
          <w:szCs w:val="27"/>
        </w:rPr>
        <w:t xml:space="preserve">         </w:t>
      </w:r>
      <w:r w:rsidR="00277DAF" w:rsidRPr="00466DA6">
        <w:rPr>
          <w:bCs/>
          <w:sz w:val="27"/>
          <w:szCs w:val="27"/>
        </w:rPr>
        <w:t xml:space="preserve"> </w:t>
      </w:r>
      <w:r w:rsidR="00970A32" w:rsidRPr="00466DA6">
        <w:rPr>
          <w:bCs/>
          <w:sz w:val="27"/>
          <w:szCs w:val="27"/>
        </w:rPr>
        <w:t xml:space="preserve">Заместитель </w:t>
      </w:r>
      <w:r w:rsidR="00E9255E" w:rsidRPr="00466DA6">
        <w:rPr>
          <w:bCs/>
          <w:sz w:val="27"/>
          <w:szCs w:val="27"/>
        </w:rPr>
        <w:t>М</w:t>
      </w:r>
      <w:r w:rsidR="00970A32" w:rsidRPr="00466DA6">
        <w:rPr>
          <w:bCs/>
          <w:sz w:val="27"/>
          <w:szCs w:val="27"/>
        </w:rPr>
        <w:t xml:space="preserve">эра </w:t>
      </w:r>
      <w:r w:rsidR="00E9255E" w:rsidRPr="00466DA6">
        <w:rPr>
          <w:bCs/>
          <w:sz w:val="27"/>
          <w:szCs w:val="27"/>
        </w:rPr>
        <w:t>по жизнеобеспечению</w:t>
      </w:r>
      <w:r w:rsidR="00970A32" w:rsidRPr="00466DA6">
        <w:rPr>
          <w:bCs/>
          <w:sz w:val="27"/>
          <w:szCs w:val="27"/>
        </w:rPr>
        <w:t xml:space="preserve"> _____________________</w:t>
      </w:r>
      <w:r w:rsidR="00E9255E" w:rsidRPr="00466DA6">
        <w:rPr>
          <w:bCs/>
          <w:sz w:val="27"/>
          <w:szCs w:val="27"/>
        </w:rPr>
        <w:t xml:space="preserve">Ю.Р. </w:t>
      </w:r>
      <w:proofErr w:type="spellStart"/>
      <w:r w:rsidR="00E9255E" w:rsidRPr="00466DA6">
        <w:rPr>
          <w:bCs/>
          <w:sz w:val="27"/>
          <w:szCs w:val="27"/>
        </w:rPr>
        <w:t>Витер</w:t>
      </w:r>
      <w:proofErr w:type="spellEnd"/>
    </w:p>
    <w:sectPr w:rsidR="00970A32" w:rsidRPr="00466DA6" w:rsidSect="000A06C2">
      <w:pgSz w:w="11906" w:h="16838"/>
      <w:pgMar w:top="0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79D4"/>
    <w:rsid w:val="000E14ED"/>
    <w:rsid w:val="000E254B"/>
    <w:rsid w:val="000E5390"/>
    <w:rsid w:val="000F2562"/>
    <w:rsid w:val="000F65C1"/>
    <w:rsid w:val="000F7F3C"/>
    <w:rsid w:val="00100D33"/>
    <w:rsid w:val="00105111"/>
    <w:rsid w:val="001069D0"/>
    <w:rsid w:val="00107065"/>
    <w:rsid w:val="00112097"/>
    <w:rsid w:val="00121BE8"/>
    <w:rsid w:val="00125F2D"/>
    <w:rsid w:val="00126317"/>
    <w:rsid w:val="00133385"/>
    <w:rsid w:val="00135191"/>
    <w:rsid w:val="00135F9C"/>
    <w:rsid w:val="00137880"/>
    <w:rsid w:val="00154F2A"/>
    <w:rsid w:val="001556AA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22AD"/>
    <w:rsid w:val="001A3C77"/>
    <w:rsid w:val="001B072C"/>
    <w:rsid w:val="001B2811"/>
    <w:rsid w:val="001B3413"/>
    <w:rsid w:val="001B3B2C"/>
    <w:rsid w:val="001B536A"/>
    <w:rsid w:val="001C15A2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21184D"/>
    <w:rsid w:val="00213587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7428"/>
    <w:rsid w:val="00277DAF"/>
    <w:rsid w:val="002802C5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C5C49"/>
    <w:rsid w:val="002C7771"/>
    <w:rsid w:val="002D180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778"/>
    <w:rsid w:val="00451E4C"/>
    <w:rsid w:val="00451E82"/>
    <w:rsid w:val="004615A4"/>
    <w:rsid w:val="00463312"/>
    <w:rsid w:val="00465F5E"/>
    <w:rsid w:val="00466967"/>
    <w:rsid w:val="00466DA6"/>
    <w:rsid w:val="004720A9"/>
    <w:rsid w:val="00480C56"/>
    <w:rsid w:val="00484378"/>
    <w:rsid w:val="00484D08"/>
    <w:rsid w:val="00487463"/>
    <w:rsid w:val="00491A72"/>
    <w:rsid w:val="00493372"/>
    <w:rsid w:val="004A4A09"/>
    <w:rsid w:val="004A6D29"/>
    <w:rsid w:val="004B0E17"/>
    <w:rsid w:val="004B191B"/>
    <w:rsid w:val="004B7D3A"/>
    <w:rsid w:val="004C133E"/>
    <w:rsid w:val="004C6FFD"/>
    <w:rsid w:val="004C7041"/>
    <w:rsid w:val="004D7F20"/>
    <w:rsid w:val="004F14EC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E3EBF"/>
    <w:rsid w:val="005E4D38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619"/>
    <w:rsid w:val="006256EA"/>
    <w:rsid w:val="00626766"/>
    <w:rsid w:val="00633270"/>
    <w:rsid w:val="00635AA3"/>
    <w:rsid w:val="006366DC"/>
    <w:rsid w:val="006368E6"/>
    <w:rsid w:val="0063733C"/>
    <w:rsid w:val="006573FC"/>
    <w:rsid w:val="006643B2"/>
    <w:rsid w:val="00665CBD"/>
    <w:rsid w:val="0066706D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CE4"/>
    <w:rsid w:val="006D4A56"/>
    <w:rsid w:val="006D7A32"/>
    <w:rsid w:val="006E306E"/>
    <w:rsid w:val="006E6525"/>
    <w:rsid w:val="006F2DF0"/>
    <w:rsid w:val="006F527C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C6"/>
    <w:rsid w:val="007355F1"/>
    <w:rsid w:val="00735B02"/>
    <w:rsid w:val="007440C8"/>
    <w:rsid w:val="00751295"/>
    <w:rsid w:val="007547EA"/>
    <w:rsid w:val="0076228A"/>
    <w:rsid w:val="00763075"/>
    <w:rsid w:val="007650CC"/>
    <w:rsid w:val="00766932"/>
    <w:rsid w:val="0077098F"/>
    <w:rsid w:val="00777DDD"/>
    <w:rsid w:val="00780FA9"/>
    <w:rsid w:val="0078202D"/>
    <w:rsid w:val="0078245C"/>
    <w:rsid w:val="00783707"/>
    <w:rsid w:val="00785C9E"/>
    <w:rsid w:val="007933E9"/>
    <w:rsid w:val="00795336"/>
    <w:rsid w:val="00797A30"/>
    <w:rsid w:val="007A21E4"/>
    <w:rsid w:val="007A3578"/>
    <w:rsid w:val="007A42E2"/>
    <w:rsid w:val="007C3905"/>
    <w:rsid w:val="007C4202"/>
    <w:rsid w:val="007C7889"/>
    <w:rsid w:val="007D370B"/>
    <w:rsid w:val="007D6091"/>
    <w:rsid w:val="007D79DC"/>
    <w:rsid w:val="007E01FF"/>
    <w:rsid w:val="007E1E94"/>
    <w:rsid w:val="007E2312"/>
    <w:rsid w:val="007E2539"/>
    <w:rsid w:val="007E2A75"/>
    <w:rsid w:val="007F68DD"/>
    <w:rsid w:val="00800832"/>
    <w:rsid w:val="00801625"/>
    <w:rsid w:val="00802A59"/>
    <w:rsid w:val="0081114D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428A"/>
    <w:rsid w:val="008E4928"/>
    <w:rsid w:val="008E5779"/>
    <w:rsid w:val="008E7093"/>
    <w:rsid w:val="008E7EAA"/>
    <w:rsid w:val="008F0326"/>
    <w:rsid w:val="008F1299"/>
    <w:rsid w:val="008F2D4E"/>
    <w:rsid w:val="008F4CE0"/>
    <w:rsid w:val="008F5F38"/>
    <w:rsid w:val="008F6356"/>
    <w:rsid w:val="009079CC"/>
    <w:rsid w:val="00915376"/>
    <w:rsid w:val="0091717B"/>
    <w:rsid w:val="009177BE"/>
    <w:rsid w:val="009262F3"/>
    <w:rsid w:val="00932D2A"/>
    <w:rsid w:val="0094264F"/>
    <w:rsid w:val="00950DA9"/>
    <w:rsid w:val="009526DD"/>
    <w:rsid w:val="0095333B"/>
    <w:rsid w:val="0095375F"/>
    <w:rsid w:val="00955651"/>
    <w:rsid w:val="009577CC"/>
    <w:rsid w:val="00963A42"/>
    <w:rsid w:val="00970A32"/>
    <w:rsid w:val="009720E9"/>
    <w:rsid w:val="00976ACF"/>
    <w:rsid w:val="00976DDB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B1818"/>
    <w:rsid w:val="009B76B5"/>
    <w:rsid w:val="009C3BAE"/>
    <w:rsid w:val="009C6565"/>
    <w:rsid w:val="009D1774"/>
    <w:rsid w:val="009E0476"/>
    <w:rsid w:val="009E2254"/>
    <w:rsid w:val="009E4249"/>
    <w:rsid w:val="009E52CA"/>
    <w:rsid w:val="009E7813"/>
    <w:rsid w:val="009F1C5E"/>
    <w:rsid w:val="009F1CF4"/>
    <w:rsid w:val="009F51A3"/>
    <w:rsid w:val="009F7948"/>
    <w:rsid w:val="009F7AA6"/>
    <w:rsid w:val="009F7F3F"/>
    <w:rsid w:val="00A00833"/>
    <w:rsid w:val="00A05CB7"/>
    <w:rsid w:val="00A131BF"/>
    <w:rsid w:val="00A26CA9"/>
    <w:rsid w:val="00A26EEA"/>
    <w:rsid w:val="00A31155"/>
    <w:rsid w:val="00A32562"/>
    <w:rsid w:val="00A43D4E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34B8"/>
    <w:rsid w:val="00AC3FD0"/>
    <w:rsid w:val="00AC57CE"/>
    <w:rsid w:val="00AC7474"/>
    <w:rsid w:val="00AD0A6C"/>
    <w:rsid w:val="00AD459A"/>
    <w:rsid w:val="00AD5681"/>
    <w:rsid w:val="00AE116C"/>
    <w:rsid w:val="00AE316C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6268"/>
    <w:rsid w:val="00BA724B"/>
    <w:rsid w:val="00BB71BA"/>
    <w:rsid w:val="00BC68A1"/>
    <w:rsid w:val="00BD45E0"/>
    <w:rsid w:val="00BE1E3A"/>
    <w:rsid w:val="00BF11D7"/>
    <w:rsid w:val="00BF7E60"/>
    <w:rsid w:val="00C120F3"/>
    <w:rsid w:val="00C12784"/>
    <w:rsid w:val="00C1343C"/>
    <w:rsid w:val="00C1630D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7325"/>
    <w:rsid w:val="00D03644"/>
    <w:rsid w:val="00D0715E"/>
    <w:rsid w:val="00D121F5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7782"/>
    <w:rsid w:val="00DC7A7F"/>
    <w:rsid w:val="00DD288F"/>
    <w:rsid w:val="00DD2BEC"/>
    <w:rsid w:val="00DD5C72"/>
    <w:rsid w:val="00DE5E53"/>
    <w:rsid w:val="00DE7621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255E"/>
    <w:rsid w:val="00E97CC2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1D6B"/>
    <w:rsid w:val="00EE2585"/>
    <w:rsid w:val="00EE2BC8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51FB5"/>
    <w:rsid w:val="00F52904"/>
    <w:rsid w:val="00F53D4C"/>
    <w:rsid w:val="00F64739"/>
    <w:rsid w:val="00F670B0"/>
    <w:rsid w:val="00F70C51"/>
    <w:rsid w:val="00F7196F"/>
    <w:rsid w:val="00F719B8"/>
    <w:rsid w:val="00F72811"/>
    <w:rsid w:val="00F83131"/>
    <w:rsid w:val="00F92338"/>
    <w:rsid w:val="00FA2F46"/>
    <w:rsid w:val="00FA5416"/>
    <w:rsid w:val="00FA62D1"/>
    <w:rsid w:val="00FA7400"/>
    <w:rsid w:val="00FB05C5"/>
    <w:rsid w:val="00FB2938"/>
    <w:rsid w:val="00FB3DA8"/>
    <w:rsid w:val="00FB4895"/>
    <w:rsid w:val="00FC49C0"/>
    <w:rsid w:val="00FC52F4"/>
    <w:rsid w:val="00FC65CF"/>
    <w:rsid w:val="00FD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1B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Сидорова Мария Александровна</cp:lastModifiedBy>
  <cp:revision>82</cp:revision>
  <cp:lastPrinted>2025-09-08T07:45:00Z</cp:lastPrinted>
  <dcterms:created xsi:type="dcterms:W3CDTF">2022-04-03T05:58:00Z</dcterms:created>
  <dcterms:modified xsi:type="dcterms:W3CDTF">2025-09-08T07:45:00Z</dcterms:modified>
</cp:coreProperties>
</file>